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00AC" w14:textId="77777777" w:rsidR="002A595F" w:rsidRDefault="002A595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Brown County 4-H Leaders Association Scholarship Application</w:t>
      </w:r>
    </w:p>
    <w:p w14:paraId="1FE69443" w14:textId="77777777" w:rsidR="002A595F" w:rsidRDefault="002A595F">
      <w:pPr>
        <w:jc w:val="center"/>
        <w:rPr>
          <w:b/>
          <w:bCs/>
        </w:rPr>
      </w:pPr>
    </w:p>
    <w:p w14:paraId="6BD296A5" w14:textId="77777777" w:rsidR="002A595F" w:rsidRDefault="002A595F">
      <w:r>
        <w:t>Name: _______________________________</w:t>
      </w:r>
      <w:proofErr w:type="gramStart"/>
      <w:r>
        <w:t>_  High</w:t>
      </w:r>
      <w:proofErr w:type="gramEnd"/>
      <w:r>
        <w:t xml:space="preserve"> School: ___________________________</w:t>
      </w:r>
    </w:p>
    <w:p w14:paraId="08EA1CA6" w14:textId="77777777" w:rsidR="002A595F" w:rsidRDefault="002A595F"/>
    <w:p w14:paraId="1859C494" w14:textId="77777777" w:rsidR="002A595F" w:rsidRDefault="002A595F">
      <w:r>
        <w:t>Address: _____________________________</w:t>
      </w:r>
      <w:proofErr w:type="gramStart"/>
      <w:r>
        <w:t>_  High</w:t>
      </w:r>
      <w:proofErr w:type="gramEnd"/>
      <w:r>
        <w:t xml:space="preserve"> School GPA: ______________________</w:t>
      </w:r>
    </w:p>
    <w:p w14:paraId="46D7250D" w14:textId="77777777" w:rsidR="002A595F" w:rsidRDefault="002A595F"/>
    <w:p w14:paraId="46B541E8" w14:textId="77777777" w:rsidR="002A595F" w:rsidRDefault="002A595F">
      <w:r>
        <w:t>City/State/Zip: ________________________</w:t>
      </w:r>
      <w:proofErr w:type="gramStart"/>
      <w:r>
        <w:t>_  College</w:t>
      </w:r>
      <w:proofErr w:type="gramEnd"/>
      <w:r>
        <w:t>/University: ______________________</w:t>
      </w:r>
    </w:p>
    <w:p w14:paraId="32AE477C" w14:textId="77777777" w:rsidR="002A595F" w:rsidRDefault="002A595F"/>
    <w:p w14:paraId="62F93098" w14:textId="77777777" w:rsidR="002A595F" w:rsidRDefault="002A595F">
      <w:r>
        <w:t>Years in 4-H: _________________________</w:t>
      </w:r>
      <w:proofErr w:type="gramStart"/>
      <w:r>
        <w:t>_  Major</w:t>
      </w:r>
      <w:proofErr w:type="gramEnd"/>
      <w:r>
        <w:t>/Interest: __________________________</w:t>
      </w:r>
    </w:p>
    <w:p w14:paraId="0CCA1B2D" w14:textId="77777777" w:rsidR="002A595F" w:rsidRDefault="002A595F"/>
    <w:p w14:paraId="40814CAA" w14:textId="77777777" w:rsidR="002A595F" w:rsidRDefault="002A595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Complete personal information above.</w:t>
      </w:r>
    </w:p>
    <w:p w14:paraId="3B66DBE4" w14:textId="77777777" w:rsidR="002A595F" w:rsidRDefault="002A595F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Answer the following 6 questions below your personal information on this application form.  Attach additional sheet/s, if necessary (use a </w:t>
      </w:r>
      <w:proofErr w:type="gramStart"/>
      <w:r>
        <w:rPr>
          <w:sz w:val="20"/>
        </w:rPr>
        <w:t>12 pt.</w:t>
      </w:r>
      <w:proofErr w:type="gramEnd"/>
      <w:r>
        <w:rPr>
          <w:sz w:val="20"/>
        </w:rPr>
        <w:t xml:space="preserve"> font and have a 1” margin on all sides.  Handwritten applications are acceptable and must be neat and legible):</w:t>
      </w:r>
    </w:p>
    <w:p w14:paraId="740E9444" w14:textId="77777777" w:rsidR="002A595F" w:rsidRDefault="002A595F">
      <w:pPr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List your 4-H projects and number of years involved with each project. </w:t>
      </w:r>
    </w:p>
    <w:p w14:paraId="6E5AD7C1" w14:textId="77777777" w:rsidR="002A595F" w:rsidRPr="00AF09D0" w:rsidRDefault="002A595F">
      <w:pPr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List 4-H Community Service projects you were involved in.  Also, list the </w:t>
      </w:r>
      <w:r w:rsidRPr="00AF09D0">
        <w:rPr>
          <w:color w:val="000000"/>
          <w:sz w:val="20"/>
        </w:rPr>
        <w:t>year</w:t>
      </w:r>
      <w:r w:rsidR="00B22A79" w:rsidRPr="00AF09D0">
        <w:rPr>
          <w:color w:val="000000"/>
          <w:sz w:val="20"/>
        </w:rPr>
        <w:t>/s</w:t>
      </w:r>
      <w:r w:rsidR="00AF09D0">
        <w:rPr>
          <w:color w:val="000000"/>
          <w:sz w:val="20"/>
        </w:rPr>
        <w:t xml:space="preserve"> </w:t>
      </w:r>
      <w:r w:rsidRPr="00AF09D0">
        <w:rPr>
          <w:color w:val="000000"/>
          <w:sz w:val="20"/>
        </w:rPr>
        <w:t>and</w:t>
      </w:r>
      <w:r>
        <w:rPr>
          <w:sz w:val="20"/>
        </w:rPr>
        <w:t xml:space="preserve"> the number of hours volunteered each year</w:t>
      </w:r>
      <w:r w:rsidRPr="00AF09D0">
        <w:rPr>
          <w:sz w:val="20"/>
        </w:rPr>
        <w:t xml:space="preserve">.  </w:t>
      </w:r>
      <w:r w:rsidR="00B22A79" w:rsidRPr="00AF09D0">
        <w:rPr>
          <w:sz w:val="20"/>
        </w:rPr>
        <w:t>(Do not list volunteer activities and hours associated with a trip requirement.)</w:t>
      </w:r>
    </w:p>
    <w:p w14:paraId="2E140C6A" w14:textId="77777777" w:rsidR="002A595F" w:rsidRDefault="002A595F">
      <w:pPr>
        <w:numPr>
          <w:ilvl w:val="1"/>
          <w:numId w:val="2"/>
        </w:numPr>
        <w:rPr>
          <w:sz w:val="20"/>
        </w:rPr>
      </w:pPr>
      <w:r>
        <w:rPr>
          <w:sz w:val="20"/>
        </w:rPr>
        <w:t>List type of Leadership involvement and the year</w:t>
      </w:r>
      <w:r w:rsidR="00B22A79" w:rsidRPr="00AF09D0">
        <w:rPr>
          <w:sz w:val="20"/>
        </w:rPr>
        <w:t>/s</w:t>
      </w:r>
      <w:r w:rsidR="00AF09D0">
        <w:rPr>
          <w:sz w:val="20"/>
        </w:rPr>
        <w:t xml:space="preserve"> </w:t>
      </w:r>
      <w:r>
        <w:rPr>
          <w:sz w:val="20"/>
        </w:rPr>
        <w:t xml:space="preserve">(officer, Junior Leader, committees, etc.) at the Club, County, District, State, National, and </w:t>
      </w:r>
      <w:proofErr w:type="gramStart"/>
      <w:r>
        <w:rPr>
          <w:sz w:val="20"/>
        </w:rPr>
        <w:t>International</w:t>
      </w:r>
      <w:proofErr w:type="gramEnd"/>
      <w:r>
        <w:rPr>
          <w:sz w:val="20"/>
        </w:rPr>
        <w:t xml:space="preserve"> levels. </w:t>
      </w:r>
    </w:p>
    <w:p w14:paraId="522CF761" w14:textId="77777777" w:rsidR="002A595F" w:rsidRDefault="002A595F">
      <w:pPr>
        <w:numPr>
          <w:ilvl w:val="1"/>
          <w:numId w:val="2"/>
        </w:numPr>
        <w:rPr>
          <w:sz w:val="20"/>
        </w:rPr>
      </w:pPr>
      <w:proofErr w:type="gramStart"/>
      <w:r>
        <w:rPr>
          <w:sz w:val="20"/>
        </w:rPr>
        <w:t>List</w:t>
      </w:r>
      <w:proofErr w:type="gramEnd"/>
      <w:r>
        <w:rPr>
          <w:sz w:val="20"/>
        </w:rPr>
        <w:t xml:space="preserve"> activities you were involved in at the Club, County, District, State, National, and </w:t>
      </w:r>
      <w:proofErr w:type="gramStart"/>
      <w:r>
        <w:rPr>
          <w:sz w:val="20"/>
        </w:rPr>
        <w:t>International</w:t>
      </w:r>
      <w:proofErr w:type="gramEnd"/>
      <w:r>
        <w:rPr>
          <w:sz w:val="20"/>
        </w:rPr>
        <w:t xml:space="preserve"> levels.  </w:t>
      </w:r>
    </w:p>
    <w:p w14:paraId="221B18E9" w14:textId="77777777" w:rsidR="002A595F" w:rsidRDefault="002A595F">
      <w:pPr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How have you benefited from the 4-H program and what skills have you learned? (maximum 150 words)  </w:t>
      </w:r>
    </w:p>
    <w:p w14:paraId="04975FDD" w14:textId="77777777" w:rsidR="002A595F" w:rsidRDefault="002A595F">
      <w:pPr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How will your experiences in 4-H help you with your future goals? (maximum 150 words)  </w:t>
      </w:r>
    </w:p>
    <w:p w14:paraId="3E45641F" w14:textId="77777777" w:rsidR="002A595F" w:rsidRDefault="002A595F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Include One (1) Letter of Recommendation from a person outside of 4-H who is not a parent/guardian (such as a schoolteacher, friend, neighbor, pastor, etc.)  </w:t>
      </w:r>
    </w:p>
    <w:p w14:paraId="071ED401" w14:textId="77777777" w:rsidR="002A595F" w:rsidRDefault="002A595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Include One (1) Letter of Recommendation from a person (not a parent/guardian) involved in the Brown County 4-H Program (such as a General Leader, Project Leader, Youth Educator, etc.)</w:t>
      </w:r>
    </w:p>
    <w:p w14:paraId="44B7DC91" w14:textId="77777777" w:rsidR="002A595F" w:rsidRDefault="002A595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Quality of presentation (grammar, spelling, neatness, etc.) will be taken into consideration.</w:t>
      </w:r>
    </w:p>
    <w:p w14:paraId="5C9574F9" w14:textId="77777777" w:rsidR="002A595F" w:rsidRDefault="002A595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Must include a copy of your High School transcript.</w:t>
      </w:r>
    </w:p>
    <w:p w14:paraId="6CB56D8A" w14:textId="77777777" w:rsidR="002A595F" w:rsidRDefault="002A595F">
      <w:pPr>
        <w:rPr>
          <w:sz w:val="20"/>
        </w:rPr>
      </w:pPr>
    </w:p>
    <w:p w14:paraId="0738355B" w14:textId="23F8D9FF" w:rsidR="002A595F" w:rsidRDefault="002A595F">
      <w:pPr>
        <w:rPr>
          <w:b/>
          <w:bCs/>
          <w:sz w:val="22"/>
        </w:rPr>
      </w:pPr>
      <w:r>
        <w:rPr>
          <w:b/>
          <w:bCs/>
          <w:sz w:val="22"/>
        </w:rPr>
        <w:t xml:space="preserve">Completed applications and attachments must be received by the </w:t>
      </w:r>
      <w:r w:rsidR="00C21A32">
        <w:rPr>
          <w:b/>
          <w:bCs/>
          <w:sz w:val="22"/>
        </w:rPr>
        <w:t>Brown County 4-H</w:t>
      </w:r>
      <w:r>
        <w:rPr>
          <w:b/>
          <w:bCs/>
          <w:sz w:val="22"/>
        </w:rPr>
        <w:t xml:space="preserve"> Office by </w:t>
      </w:r>
      <w:r>
        <w:rPr>
          <w:b/>
          <w:bCs/>
          <w:sz w:val="22"/>
          <w:u w:val="single"/>
        </w:rPr>
        <w:t>March 1</w:t>
      </w:r>
      <w:r w:rsidR="00C21A32" w:rsidRPr="00C21A32">
        <w:rPr>
          <w:b/>
          <w:bCs/>
          <w:sz w:val="22"/>
          <w:u w:val="single"/>
          <w:vertAlign w:val="superscript"/>
        </w:rPr>
        <w:t>st</w:t>
      </w:r>
      <w:r w:rsidR="00C21A32">
        <w:rPr>
          <w:b/>
          <w:bCs/>
          <w:sz w:val="22"/>
          <w:u w:val="single"/>
        </w:rPr>
        <w:t>.</w:t>
      </w:r>
      <w:r>
        <w:rPr>
          <w:b/>
          <w:bCs/>
          <w:sz w:val="22"/>
          <w:u w:val="single"/>
        </w:rPr>
        <w:t xml:space="preserve"> </w:t>
      </w:r>
      <w:r>
        <w:rPr>
          <w:b/>
          <w:bCs/>
          <w:sz w:val="22"/>
        </w:rPr>
        <w:t xml:space="preserve"> (late entries will not be accepted).</w:t>
      </w:r>
    </w:p>
    <w:p w14:paraId="12639F08" w14:textId="77777777" w:rsidR="002A595F" w:rsidRDefault="002A595F"/>
    <w:p w14:paraId="6AE8F5ED" w14:textId="55535603" w:rsidR="00C21A32" w:rsidRDefault="00C21A32">
      <w:r>
        <w:t>Mail:</w:t>
      </w:r>
      <w:r>
        <w:tab/>
        <w:t>Brown County 4-H Office</w:t>
      </w:r>
    </w:p>
    <w:p w14:paraId="6953B4DD" w14:textId="24D61DF5" w:rsidR="00C21A32" w:rsidRDefault="00C21A32">
      <w:r>
        <w:tab/>
        <w:t>2019 Technology Way, Rm 113</w:t>
      </w:r>
    </w:p>
    <w:p w14:paraId="79175085" w14:textId="51254583" w:rsidR="00C21A32" w:rsidRDefault="00C21A32">
      <w:r>
        <w:tab/>
        <w:t>Green Bay, WI 54311</w:t>
      </w:r>
    </w:p>
    <w:p w14:paraId="7DE183CF" w14:textId="77777777" w:rsidR="00C21A32" w:rsidRDefault="00C21A32"/>
    <w:p w14:paraId="14820307" w14:textId="763F03CC" w:rsidR="00C21A32" w:rsidRDefault="00C21A32">
      <w:r>
        <w:t>Email:</w:t>
      </w:r>
      <w:r>
        <w:tab/>
      </w:r>
      <w:hyperlink r:id="rId8" w:history="1">
        <w:r w:rsidRPr="00903DDC">
          <w:rPr>
            <w:rStyle w:val="Hyperlink"/>
          </w:rPr>
          <w:t>4h@browncountywi.gov</w:t>
        </w:r>
      </w:hyperlink>
      <w:r>
        <w:t xml:space="preserve"> </w:t>
      </w:r>
    </w:p>
    <w:p w14:paraId="12D8A783" w14:textId="77777777" w:rsidR="002A595F" w:rsidRDefault="002A595F"/>
    <w:p w14:paraId="1C9F0982" w14:textId="77777777" w:rsidR="002A595F" w:rsidRDefault="002A595F"/>
    <w:p w14:paraId="1C3C8D8E" w14:textId="77777777" w:rsidR="002A595F" w:rsidRDefault="002A595F"/>
    <w:sectPr w:rsidR="002A595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1F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F0076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8420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8663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79"/>
    <w:rsid w:val="002A595F"/>
    <w:rsid w:val="00AF09D0"/>
    <w:rsid w:val="00B22A79"/>
    <w:rsid w:val="00C2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A41A5"/>
  <w15:chartTrackingRefBased/>
  <w15:docId w15:val="{083A995C-D758-4342-A0C8-D5332CE7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A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h@browncountywi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6" ma:contentTypeDescription="Create a new document." ma:contentTypeScope="" ma:versionID="23feb237f08d9560528ac4ed886b03d0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7d8999b8528f70ebc23f73c39bf8f70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/>
  </documentManagement>
</p:properties>
</file>

<file path=customXml/itemProps1.xml><?xml version="1.0" encoding="utf-8"?>
<ds:datastoreItem xmlns:ds="http://schemas.openxmlformats.org/officeDocument/2006/customXml" ds:itemID="{E0FCE3B2-705A-455B-AB01-510227B51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cacd9-a0b3-4d1b-9b1b-bc758cbb46b5"/>
    <ds:schemaRef ds:uri="ca28a5f7-1fb0-4a5a-b556-44cbf0f62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06CE7-388A-4D49-9466-28B78105B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41BF2-95C7-4D29-9F24-A29108262BF2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1913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 County 4-H Leaders Association Scholarship Application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County 4-H Leaders Association Scholarship Application</dc:title>
  <dc:subject/>
  <dc:creator>Bill</dc:creator>
  <cp:keywords/>
  <dc:description/>
  <cp:lastModifiedBy>HuyckePhillips, Tania</cp:lastModifiedBy>
  <cp:revision>2</cp:revision>
  <dcterms:created xsi:type="dcterms:W3CDTF">2026-06-22T13:46:00Z</dcterms:created>
  <dcterms:modified xsi:type="dcterms:W3CDTF">2026-06-22T13:46:00Z</dcterms:modified>
</cp:coreProperties>
</file>